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72CE" w14:textId="77777777" w:rsidR="00A46445" w:rsidRPr="00F319BD" w:rsidRDefault="002C4329">
      <w:pPr>
        <w:rPr>
          <w:b/>
          <w:sz w:val="28"/>
          <w:szCs w:val="28"/>
        </w:rPr>
      </w:pPr>
      <w:r w:rsidRPr="00F319BD">
        <w:rPr>
          <w:b/>
          <w:sz w:val="28"/>
          <w:szCs w:val="28"/>
        </w:rPr>
        <w:t xml:space="preserve">Hvordan kjøre kontroller, lagring mv. når makroen «Tillegg» ikke finnes på verktøylinjen i Excel </w:t>
      </w:r>
    </w:p>
    <w:p w14:paraId="71AA0826" w14:textId="77777777" w:rsidR="002C4329" w:rsidRDefault="002C4329">
      <w:r w:rsidRPr="002C4329">
        <w:t>N</w:t>
      </w:r>
      <w:r>
        <w:t>år tillegg er borte fra verktøylinjen: f.eks. slik:</w:t>
      </w:r>
    </w:p>
    <w:p w14:paraId="2307864E" w14:textId="77777777" w:rsidR="002C4329" w:rsidRPr="002C4329" w:rsidRDefault="002C4329">
      <w:r>
        <w:rPr>
          <w:noProof/>
        </w:rPr>
        <w:drawing>
          <wp:inline distT="0" distB="0" distL="0" distR="0" wp14:anchorId="1F3EF3DF" wp14:editId="4D1E6E54">
            <wp:extent cx="5760720" cy="4019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1269" w14:textId="77777777" w:rsidR="002C4329" w:rsidRDefault="002C4329">
      <w:r>
        <w:t>Skal se slik ut:</w:t>
      </w:r>
    </w:p>
    <w:p w14:paraId="1AA72934" w14:textId="77777777" w:rsidR="002C4329" w:rsidRDefault="002C4329">
      <w:r>
        <w:rPr>
          <w:noProof/>
        </w:rPr>
        <w:drawing>
          <wp:inline distT="0" distB="0" distL="0" distR="0" wp14:anchorId="237B6ED3" wp14:editId="5157541E">
            <wp:extent cx="5760720" cy="330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6877" w14:textId="77777777" w:rsidR="002C4329" w:rsidRDefault="002C4329">
      <w:r>
        <w:t>Hvis «Tillegg» er borte, så kan en få kjørt kontrollene og lagringen på følgende måte.</w:t>
      </w:r>
    </w:p>
    <w:p w14:paraId="6A885606" w14:textId="77777777" w:rsidR="002C4329" w:rsidRDefault="002C4329">
      <w:r>
        <w:t xml:space="preserve">Trykk på «Visning» og </w:t>
      </w:r>
      <w:r w:rsidR="00E01816">
        <w:t xml:space="preserve">deretter </w:t>
      </w:r>
      <w:r>
        <w:t>«</w:t>
      </w:r>
      <w:r w:rsidR="00E01816">
        <w:t>M</w:t>
      </w:r>
      <w:r>
        <w:t>akroer» til høyre på menyen</w:t>
      </w:r>
      <w:r w:rsidR="00E01816">
        <w:t xml:space="preserve"> og til slutt «Vis makroer»:</w:t>
      </w:r>
    </w:p>
    <w:p w14:paraId="0B59183F" w14:textId="77777777" w:rsidR="002C4329" w:rsidRDefault="002C4329">
      <w:r>
        <w:rPr>
          <w:noProof/>
        </w:rPr>
        <w:drawing>
          <wp:inline distT="0" distB="0" distL="0" distR="0" wp14:anchorId="1E42D6F8" wp14:editId="053DBA4B">
            <wp:extent cx="5760720" cy="32404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EA39" w14:textId="77777777" w:rsidR="00E01816" w:rsidRDefault="00E01816"/>
    <w:p w14:paraId="553D7588" w14:textId="77777777" w:rsidR="00E01816" w:rsidRDefault="00E01816">
      <w:r>
        <w:t>Følgende «Valgmeny» kommer opp:</w:t>
      </w:r>
    </w:p>
    <w:p w14:paraId="31D2C0BE" w14:textId="2FBCAB96" w:rsidR="00E01816" w:rsidRDefault="00702BF3">
      <w:r w:rsidRPr="00702BF3">
        <w:lastRenderedPageBreak/>
        <w:drawing>
          <wp:inline distT="0" distB="0" distL="0" distR="0" wp14:anchorId="740F731B" wp14:editId="0FBFB5F1">
            <wp:extent cx="3896269" cy="3658111"/>
            <wp:effectExtent l="0" t="0" r="9525" b="0"/>
            <wp:docPr id="936769267" name="Bilde 1" descr="Et bilde som inneholder tekst, skjermbilde, display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69267" name="Bilde 1" descr="Et bilde som inneholder tekst, skjermbilde, display, programvare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906CC" w14:textId="77777777" w:rsidR="00E01816" w:rsidRDefault="00E01816">
      <w:r>
        <w:t>Klikk først på «Kontrollavstemming» og deretter på «Kjør».</w:t>
      </w:r>
    </w:p>
    <w:p w14:paraId="0FC6AEC8" w14:textId="77777777" w:rsidR="00E01816" w:rsidRDefault="00E01816">
      <w:r>
        <w:t>Nå foretas kontrollene og hvis alt er ok, vises dette på skjermen.</w:t>
      </w:r>
    </w:p>
    <w:p w14:paraId="542BED12" w14:textId="0F9D5636" w:rsidR="00E01816" w:rsidRDefault="00E01816">
      <w:r>
        <w:t>Gjenta prosedyren ovenfor (Visning mv.) og velg «</w:t>
      </w:r>
      <w:proofErr w:type="spellStart"/>
      <w:r>
        <w:t>Eksport</w:t>
      </w:r>
      <w:r w:rsidR="00702BF3">
        <w:t>PORT</w:t>
      </w:r>
      <w:proofErr w:type="spellEnd"/>
      <w:r>
        <w:t>» og tilslutt «Kjør» igjen.</w:t>
      </w:r>
    </w:p>
    <w:p w14:paraId="3432B125" w14:textId="77777777" w:rsidR="00E01816" w:rsidRDefault="00E01816">
      <w:r>
        <w:t>Hvis alt er ok kommer det frem forslag om filnavn på de enkelte rapportene etter tur. Selve navnene kan endres og hvor de lagres.</w:t>
      </w:r>
    </w:p>
    <w:p w14:paraId="17C2979C" w14:textId="77777777" w:rsidR="00E01816" w:rsidRDefault="00E01816"/>
    <w:p w14:paraId="7C178F72" w14:textId="77777777" w:rsidR="00702BF3" w:rsidRDefault="00702BF3"/>
    <w:p w14:paraId="6FF7AA81" w14:textId="0E9E4A3B" w:rsidR="00702BF3" w:rsidRPr="002C4329" w:rsidRDefault="00702BF3"/>
    <w:sectPr w:rsidR="00702BF3" w:rsidRPr="002C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29"/>
    <w:rsid w:val="002A6FB1"/>
    <w:rsid w:val="002C4329"/>
    <w:rsid w:val="00702BF3"/>
    <w:rsid w:val="00A46445"/>
    <w:rsid w:val="00E01816"/>
    <w:rsid w:val="00F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1AA0"/>
  <w15:chartTrackingRefBased/>
  <w15:docId w15:val="{E7260A1B-C0A7-4A01-922D-1888E3A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Statistics Norway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Kjell</dc:creator>
  <cp:keywords/>
  <dc:description/>
  <cp:lastModifiedBy>Gausdal, Dag</cp:lastModifiedBy>
  <cp:revision>3</cp:revision>
  <dcterms:created xsi:type="dcterms:W3CDTF">2021-05-14T08:59:00Z</dcterms:created>
  <dcterms:modified xsi:type="dcterms:W3CDTF">2025-02-05T18:22:00Z</dcterms:modified>
</cp:coreProperties>
</file>